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D388D9F">
      <w:pPr>
        <w:pStyle w:val="2"/>
        <w:rPr>
          <w:rFonts w:hint="eastAsia" w:eastAsia="黑体" w:cs="Times New Roman"/>
          <w:sz w:val="32"/>
          <w:szCs w:val="32"/>
          <w:lang w:val="en-US" w:eastAsia="zh-CN"/>
        </w:rPr>
      </w:pPr>
      <w:r>
        <w:rPr>
          <w:rFonts w:eastAsia="黑体" w:cs="Times New Roman"/>
          <w:sz w:val="32"/>
          <w:szCs w:val="32"/>
        </w:rPr>
        <w:t>附件</w:t>
      </w:r>
      <w:r>
        <w:rPr>
          <w:rFonts w:hint="eastAsia" w:eastAsia="黑体" w:cs="Times New Roman"/>
          <w:sz w:val="32"/>
          <w:szCs w:val="32"/>
          <w:lang w:val="en-US" w:eastAsia="zh-CN"/>
        </w:rPr>
        <w:t>3</w:t>
      </w:r>
      <w:bookmarkStart w:id="0" w:name="_GoBack"/>
      <w:bookmarkEnd w:id="0"/>
    </w:p>
    <w:p w14:paraId="1BD12220">
      <w:pPr>
        <w:topLinePunct/>
        <w:spacing w:line="360" w:lineRule="auto"/>
        <w:ind w:firstLine="640" w:firstLineChars="200"/>
        <w:rPr>
          <w:rFonts w:ascii="黑体" w:hAnsi="黑体" w:eastAsia="黑体"/>
          <w:sz w:val="32"/>
          <w:szCs w:val="32"/>
        </w:rPr>
      </w:pPr>
    </w:p>
    <w:p w14:paraId="3CC02199">
      <w:pPr>
        <w:jc w:val="center"/>
        <w:rPr>
          <w:rFonts w:ascii="方正小标宋简体" w:hAnsi="方正小标宋简体" w:eastAsia="方正小标宋简体" w:cs="方正小标宋简体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z w:val="44"/>
          <w:szCs w:val="44"/>
        </w:rPr>
        <w:t>社会实践安全承诺书</w:t>
      </w:r>
    </w:p>
    <w:p w14:paraId="39CF721F">
      <w:pPr>
        <w:rPr>
          <w:rFonts w:ascii="仿宋_GB2312" w:hAnsi="华文中宋" w:eastAsia="仿宋_GB2312"/>
          <w:b/>
          <w:sz w:val="36"/>
          <w:szCs w:val="36"/>
        </w:rPr>
      </w:pPr>
    </w:p>
    <w:p w14:paraId="6297EF6B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  <w:r>
        <w:rPr>
          <w:rFonts w:hint="eastAsia" w:ascii="仿宋" w:hAnsi="仿宋" w:eastAsia="仿宋" w:cs="仿宋"/>
          <w:spacing w:val="-1"/>
          <w:sz w:val="32"/>
          <w:szCs w:val="32"/>
        </w:rPr>
        <w:t>本人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（学号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），系南开大学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 xml:space="preserve">学院 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专业</w:t>
      </w:r>
      <w:r>
        <w:rPr>
          <w:rFonts w:hint="eastAsia" w:ascii="仿宋" w:hAnsi="仿宋" w:eastAsia="仿宋" w:cs="仿宋"/>
          <w:spacing w:val="-1"/>
          <w:sz w:val="32"/>
          <w:szCs w:val="32"/>
          <w:u w:val="single"/>
        </w:rPr>
        <w:t xml:space="preserve">      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级学生，承诺自愿参加202</w:t>
      </w:r>
      <w:r>
        <w:rPr>
          <w:rFonts w:hint="eastAsia" w:ascii="仿宋" w:hAnsi="仿宋" w:eastAsia="仿宋" w:cs="仿宋"/>
          <w:spacing w:val="-1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年南开大学暑期社会实践活动。在实践活动过程中，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严格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遵守国家法律法规，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坚决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服从统一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安排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，不擅自脱离团队，不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独自外出行动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，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时刻加强安全意识，牢固树立“安全第一”的基本准则，注重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人身</w:t>
      </w:r>
      <w:r>
        <w:rPr>
          <w:rFonts w:hint="eastAsia" w:ascii="仿宋" w:hAnsi="仿宋" w:eastAsia="仿宋" w:cs="仿宋"/>
          <w:spacing w:val="-1"/>
          <w:sz w:val="32"/>
          <w:szCs w:val="32"/>
          <w:lang w:eastAsia="zh-Hans"/>
        </w:rPr>
        <w:t>安全</w:t>
      </w:r>
      <w:r>
        <w:rPr>
          <w:rFonts w:hint="eastAsia" w:ascii="仿宋" w:hAnsi="仿宋" w:eastAsia="仿宋" w:cs="仿宋"/>
          <w:spacing w:val="-1"/>
          <w:sz w:val="32"/>
          <w:szCs w:val="32"/>
        </w:rPr>
        <w:t>和财产安全的自我保护。如因违反相关规定造成任何安全问题，本人愿承担一切后果。</w:t>
      </w:r>
    </w:p>
    <w:p w14:paraId="43467633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</w:p>
    <w:p w14:paraId="62DEAC56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</w:p>
    <w:p w14:paraId="0EA3CF2A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  <w:r>
        <w:rPr>
          <w:rFonts w:hint="eastAsia" w:ascii="仿宋" w:hAnsi="仿宋" w:eastAsia="仿宋" w:cs="仿宋"/>
          <w:spacing w:val="-1"/>
          <w:sz w:val="32"/>
          <w:szCs w:val="32"/>
        </w:rPr>
        <w:t xml:space="preserve">                                  承诺人：</w:t>
      </w:r>
    </w:p>
    <w:p w14:paraId="258BBF65">
      <w:pPr>
        <w:topLinePunct/>
        <w:spacing w:line="360" w:lineRule="auto"/>
        <w:ind w:firstLine="636" w:firstLineChars="200"/>
        <w:rPr>
          <w:rFonts w:ascii="仿宋" w:hAnsi="仿宋" w:eastAsia="仿宋" w:cs="仿宋"/>
          <w:spacing w:val="-1"/>
          <w:sz w:val="32"/>
          <w:szCs w:val="32"/>
        </w:rPr>
      </w:pPr>
      <w:r>
        <w:rPr>
          <w:rFonts w:hint="eastAsia" w:ascii="仿宋" w:hAnsi="仿宋" w:eastAsia="仿宋" w:cs="仿宋"/>
          <w:spacing w:val="-1"/>
          <w:sz w:val="32"/>
          <w:szCs w:val="32"/>
        </w:rPr>
        <w:t xml:space="preserve">                                  日  期：</w:t>
      </w:r>
    </w:p>
    <w:p w14:paraId="02C9F0A1"/>
    <w:p w14:paraId="414BF993"/>
    <w:p w14:paraId="41BF5F51"/>
    <w:p w14:paraId="65C3BB93"/>
    <w:p w14:paraId="3B4C291C"/>
    <w:p w14:paraId="27880045"/>
    <w:p w14:paraId="192B97BB"/>
    <w:p w14:paraId="1723EB63"/>
    <w:p w14:paraId="4DC03AB3"/>
    <w:p w14:paraId="7D1F2D53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AB451AF9-F9DC-4B75-A429-D55BBC0B32E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02EEEF43-A43E-4C08-AA51-C092735E507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BA93983-F93F-4FE9-B384-DBAE0E8AA66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6DD9AD0-4D8E-4F92-977E-D3087C1E614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FD90BD62-29B0-4B74-9345-2BD5318DE4B0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6F68AA1-F9B1-46EE-BDC0-81E6FA4F7C9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0E48B616-90FA-44E9-8E64-C48AB6B8CDCA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8" w:fontKey="{C4182211-2477-4C12-875A-4A8CB2021F06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9" w:fontKey="{DCE6443D-B2CB-47E5-AD2D-A5CB2246AB4A}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  <w:embedRegular r:id="rId10" w:fontKey="{DC609C2B-7B97-4BF6-9F32-C2DC6F1A900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A782C193-454F-4C8D-9CA9-CA5C276078DD}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12" w:fontKey="{005973C0-F6D2-4AE9-AF7C-3170112CB54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Y5Y2Q2NmIyMTM3NGZkNTFhMGU2Y2IxMjVlY2IyYzUifQ=="/>
    <w:docVar w:name="KSO_WPS_MARK_KEY" w:val="9e12e653-798b-436b-adee-265396f94296"/>
  </w:docVars>
  <w:rsids>
    <w:rsidRoot w:val="7FE27572"/>
    <w:rsid w:val="00311B45"/>
    <w:rsid w:val="003434EB"/>
    <w:rsid w:val="004769E8"/>
    <w:rsid w:val="25E22AE8"/>
    <w:rsid w:val="62F22298"/>
    <w:rsid w:val="6E4271EA"/>
    <w:rsid w:val="7FE27572"/>
    <w:rsid w:val="B7BF9D28"/>
    <w:rsid w:val="EB9B45D2"/>
    <w:rsid w:val="FF67B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Salutation"/>
    <w:basedOn w:val="1"/>
    <w:next w:val="1"/>
    <w:qFormat/>
    <w:uiPriority w:val="0"/>
    <w:rPr>
      <w:rFonts w:ascii="Times New Roman" w:hAnsi="Times New Roman"/>
      <w:sz w:val="28"/>
      <w:szCs w:val="20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174</Words>
  <Characters>177</Characters>
  <Lines>2</Lines>
  <Paragraphs>1</Paragraphs>
  <TotalTime>0</TotalTime>
  <ScaleCrop>false</ScaleCrop>
  <LinksUpToDate>false</LinksUpToDate>
  <CharactersWithSpaces>288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2023-05-24T10:03:00Z</dcterms:created>
  <dc:creator>张思一</dc:creator>
  <cp:lastModifiedBy>高鑫</cp:lastModifiedBy>
  <dcterms:modified xsi:type="dcterms:W3CDTF">2026-05-22T02:14:06Z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7FF86CC9883148DCA89A69CA6FB0655F</vt:lpwstr>
  </property>
  <property fmtid="{D5CDD505-2E9C-101B-9397-08002B2CF9AE}" pid="4" name="KSOTemplateDocerSaveRecord">
    <vt:lpwstr>eyJoZGlkIjoiNzNhMDljMTNiNWQ2ODcwNTM4ZWEyNTkwZDZjZjU5MDgiLCJ1c2VySWQiOiIxNzQxMzI3MjI0In0=</vt:lpwstr>
  </property>
</Properties>
</file>